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131">
        <w:rPr>
          <w:rFonts w:ascii="Times New Roman" w:hAnsi="Times New Roman" w:cs="Times New Roman"/>
          <w:bCs/>
          <w:sz w:val="24"/>
          <w:szCs w:val="24"/>
        </w:rPr>
        <w:t>Бланк, (угловой штамп) организации</w:t>
      </w: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131">
        <w:rPr>
          <w:rFonts w:ascii="Times New Roman" w:hAnsi="Times New Roman" w:cs="Times New Roman"/>
          <w:bCs/>
          <w:sz w:val="24"/>
          <w:szCs w:val="24"/>
        </w:rPr>
        <w:t>Дата, регистрационный номер</w:t>
      </w: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049" w:rsidRDefault="00317131" w:rsidP="003171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 xml:space="preserve">В </w:t>
      </w:r>
      <w:r w:rsidR="00BF24E4">
        <w:rPr>
          <w:rFonts w:ascii="Times New Roman" w:hAnsi="Times New Roman" w:cs="Times New Roman"/>
          <w:sz w:val="24"/>
          <w:szCs w:val="24"/>
        </w:rPr>
        <w:t>Администрацию</w:t>
      </w:r>
    </w:p>
    <w:p w:rsidR="00317131" w:rsidRPr="00317131" w:rsidRDefault="0086752A" w:rsidP="003171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Конаковского муниципального округа</w:t>
      </w:r>
    </w:p>
    <w:p w:rsidR="00317131" w:rsidRPr="00317131" w:rsidRDefault="00317131" w:rsidP="003171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 xml:space="preserve">Заявка на присвоение статуса </w:t>
      </w:r>
    </w:p>
    <w:p w:rsidR="00317131" w:rsidRPr="00317131" w:rsidRDefault="00317131" w:rsidP="00317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>единой теплоснабжающей организации</w:t>
      </w:r>
    </w:p>
    <w:p w:rsidR="00317131" w:rsidRDefault="0086752A" w:rsidP="00317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Конаковского муниципального округа</w:t>
      </w:r>
    </w:p>
    <w:p w:rsidR="0086752A" w:rsidRPr="00317131" w:rsidRDefault="0086752A" w:rsidP="00317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131"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Pr="00CA4F95">
        <w:rPr>
          <w:rFonts w:ascii="Times New Roman" w:hAnsi="Times New Roman" w:cs="Times New Roman"/>
          <w:sz w:val="24"/>
          <w:szCs w:val="24"/>
          <w:u w:val="single"/>
        </w:rPr>
        <w:t xml:space="preserve">присвоить </w:t>
      </w:r>
      <w:r w:rsidRPr="00CA4F95">
        <w:rPr>
          <w:rFonts w:ascii="Times New Roman" w:hAnsi="Times New Roman" w:cs="Times New Roman"/>
          <w:b/>
          <w:sz w:val="24"/>
          <w:szCs w:val="24"/>
          <w:u w:val="single"/>
        </w:rPr>
        <w:t>(полное наименование юридического лица)</w:t>
      </w:r>
      <w:r w:rsidRPr="00317131">
        <w:rPr>
          <w:rFonts w:ascii="Times New Roman" w:hAnsi="Times New Roman" w:cs="Times New Roman"/>
          <w:sz w:val="24"/>
          <w:szCs w:val="24"/>
        </w:rPr>
        <w:t xml:space="preserve"> статус единой теплоснабжающей организации в </w:t>
      </w:r>
      <w:r w:rsidR="0086752A">
        <w:rPr>
          <w:rFonts w:ascii="Times New Roman" w:hAnsi="Times New Roman" w:cs="Times New Roman"/>
          <w:sz w:val="24"/>
          <w:szCs w:val="24"/>
        </w:rPr>
        <w:t>населённом пункте___________</w:t>
      </w:r>
      <w:r w:rsidRPr="00317131">
        <w:rPr>
          <w:rFonts w:ascii="Times New Roman" w:hAnsi="Times New Roman" w:cs="Times New Roman"/>
          <w:sz w:val="24"/>
          <w:szCs w:val="24"/>
        </w:rPr>
        <w:t xml:space="preserve"> </w:t>
      </w:r>
      <w:r w:rsidRPr="00CA4F95">
        <w:rPr>
          <w:rFonts w:ascii="Times New Roman" w:hAnsi="Times New Roman" w:cs="Times New Roman"/>
          <w:b/>
          <w:sz w:val="24"/>
          <w:szCs w:val="24"/>
          <w:u w:val="single"/>
        </w:rPr>
        <w:t>(указать границы зоны деятельности теплоснабжающей организации (границы системы теплоснабжения)</w:t>
      </w:r>
      <w:r w:rsidRPr="003171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7131" w:rsidRDefault="00317131" w:rsidP="003171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>С порядком и условиями присвоения статуса единой теплоснабжающей организации ознакомлены.</w:t>
      </w:r>
    </w:p>
    <w:p w:rsidR="00CA4F95" w:rsidRPr="00317131" w:rsidRDefault="00CA4F95" w:rsidP="003171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владении объектами теплоснабжения и копии правоустанавливающих документов на данные объекты прилагаем.</w:t>
      </w:r>
    </w:p>
    <w:p w:rsidR="00317131" w:rsidRPr="00317131" w:rsidRDefault="00317131" w:rsidP="003171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317131" w:rsidRDefault="00317131" w:rsidP="003171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>Бухгалтерская отчетность составленная на ___________г. на ___л.</w:t>
      </w:r>
    </w:p>
    <w:p w:rsidR="001C2DD9" w:rsidRDefault="009B46F4" w:rsidP="003171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владении объектами теплоснабжения</w:t>
      </w:r>
      <w:r w:rsidR="005E4BC3">
        <w:rPr>
          <w:rFonts w:ascii="Times New Roman" w:hAnsi="Times New Roman" w:cs="Times New Roman"/>
          <w:sz w:val="24"/>
          <w:szCs w:val="24"/>
        </w:rPr>
        <w:t xml:space="preserve"> </w:t>
      </w:r>
      <w:r w:rsidR="00CA4F95">
        <w:rPr>
          <w:rFonts w:ascii="Times New Roman" w:hAnsi="Times New Roman" w:cs="Times New Roman"/>
          <w:sz w:val="24"/>
          <w:szCs w:val="24"/>
        </w:rPr>
        <w:t>на 1 л.</w:t>
      </w:r>
    </w:p>
    <w:p w:rsidR="00CA4F95" w:rsidRPr="00317131" w:rsidRDefault="00CA4F95" w:rsidP="003171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объекты теплоснабжения на ____ л.</w:t>
      </w: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>___________________ _______________  _________________________</w:t>
      </w:r>
    </w:p>
    <w:p w:rsidR="00317131" w:rsidRPr="00317131" w:rsidRDefault="00317131" w:rsidP="0031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 xml:space="preserve">            (должность)                                  (подпись)                                                    (Ф.И.О.)</w:t>
      </w:r>
    </w:p>
    <w:p w:rsidR="00317131" w:rsidRDefault="00317131" w:rsidP="00317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2DD9" w:rsidRDefault="00CA4F95" w:rsidP="00317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1C2DD9" w:rsidRDefault="001C2DD9" w:rsidP="00317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2DD9" w:rsidRDefault="001C2DD9" w:rsidP="00317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6F4" w:rsidRDefault="009B46F4" w:rsidP="009B4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6F4" w:rsidRDefault="009B46F4" w:rsidP="009B4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B46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F95" w:rsidRDefault="00CA4F95" w:rsidP="00CA4F95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заявке на присвоение статуса ЕТО</w:t>
      </w:r>
    </w:p>
    <w:p w:rsidR="00CA4F95" w:rsidRDefault="00CA4F95" w:rsidP="00CA4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DD9" w:rsidRPr="00CA4F95" w:rsidRDefault="009B46F4" w:rsidP="00CA4F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F95">
        <w:rPr>
          <w:rFonts w:ascii="Times New Roman" w:hAnsi="Times New Roman" w:cs="Times New Roman"/>
          <w:sz w:val="28"/>
          <w:szCs w:val="28"/>
        </w:rPr>
        <w:t>Сведения о владении объектами теплоснабжения</w:t>
      </w:r>
      <w:r w:rsidR="005E4BC3" w:rsidRPr="00CA4F95">
        <w:rPr>
          <w:rFonts w:ascii="Times New Roman" w:hAnsi="Times New Roman" w:cs="Times New Roman"/>
          <w:sz w:val="28"/>
          <w:szCs w:val="28"/>
        </w:rPr>
        <w:t xml:space="preserve"> в систем</w:t>
      </w:r>
      <w:r w:rsidR="00844675">
        <w:rPr>
          <w:rFonts w:ascii="Times New Roman" w:hAnsi="Times New Roman" w:cs="Times New Roman"/>
          <w:sz w:val="28"/>
          <w:szCs w:val="28"/>
        </w:rPr>
        <w:t>ах</w:t>
      </w:r>
      <w:r w:rsidR="00BF24E4">
        <w:rPr>
          <w:rFonts w:ascii="Times New Roman" w:hAnsi="Times New Roman" w:cs="Times New Roman"/>
          <w:sz w:val="28"/>
          <w:szCs w:val="28"/>
        </w:rPr>
        <w:t xml:space="preserve"> теплоснабжения _______</w:t>
      </w:r>
    </w:p>
    <w:tbl>
      <w:tblPr>
        <w:tblW w:w="15933" w:type="dxa"/>
        <w:tblInd w:w="-572" w:type="dxa"/>
        <w:tblCellMar>
          <w:left w:w="28" w:type="dxa"/>
          <w:right w:w="28" w:type="dxa"/>
        </w:tblCellMar>
        <w:tblLook w:val="04A0"/>
      </w:tblPr>
      <w:tblGrid>
        <w:gridCol w:w="1599"/>
        <w:gridCol w:w="1430"/>
        <w:gridCol w:w="1346"/>
        <w:gridCol w:w="1052"/>
        <w:gridCol w:w="1430"/>
        <w:gridCol w:w="2074"/>
        <w:gridCol w:w="1317"/>
        <w:gridCol w:w="1430"/>
        <w:gridCol w:w="964"/>
        <w:gridCol w:w="1959"/>
        <w:gridCol w:w="1317"/>
        <w:gridCol w:w="15"/>
      </w:tblGrid>
      <w:tr w:rsidR="009B46F4" w:rsidRPr="009B46F4" w:rsidTr="00CA4F95">
        <w:trPr>
          <w:trHeight w:val="20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системы теплоснабжения</w:t>
            </w:r>
          </w:p>
        </w:tc>
        <w:tc>
          <w:tcPr>
            <w:tcW w:w="86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тепловой энергии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сети</w:t>
            </w:r>
          </w:p>
        </w:tc>
      </w:tr>
      <w:tr w:rsidR="009B46F4" w:rsidRPr="009B46F4" w:rsidTr="009107C3">
        <w:trPr>
          <w:gridAfter w:val="1"/>
          <w:wAfter w:w="15" w:type="dxa"/>
          <w:trHeight w:val="2579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источника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lang w:eastAsia="ru-RU"/>
              </w:rPr>
              <w:t>Рабочая тепловая мощность, Гкал/ч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имущественного права (указывается: владеет на праве собственности, на праве аренды или указывается иное законное основание)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собственного капитала, тыс. руб.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тепловых сетей, м куб.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имущественного права (указывается: владеет на праве собственности, на праве аренды или указывается иное законное основание)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собственного капитала, тыс. руб.</w:t>
            </w:r>
          </w:p>
        </w:tc>
      </w:tr>
      <w:tr w:rsidR="009B46F4" w:rsidRPr="009B46F4" w:rsidTr="009107C3">
        <w:trPr>
          <w:gridAfter w:val="1"/>
          <w:wAfter w:w="15" w:type="dxa"/>
          <w:trHeight w:val="229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10E" w:rsidRDefault="0080110E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46F4" w:rsidRPr="009B46F4" w:rsidRDefault="009B46F4" w:rsidP="0080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6F4" w:rsidRPr="009B46F4" w:rsidRDefault="009B46F4" w:rsidP="00E51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C3" w:rsidRPr="009B46F4" w:rsidRDefault="009107C3" w:rsidP="00BF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6F4" w:rsidRPr="009B46F4" w:rsidRDefault="009B46F4" w:rsidP="00CA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07C3" w:rsidRPr="009B46F4" w:rsidTr="00C650E9">
        <w:trPr>
          <w:gridAfter w:val="1"/>
          <w:wAfter w:w="15" w:type="dxa"/>
          <w:trHeight w:val="229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Default="009107C3" w:rsidP="00BF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7C3" w:rsidRDefault="009107C3" w:rsidP="0091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C3" w:rsidRDefault="009107C3" w:rsidP="0091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C3" w:rsidRDefault="009107C3" w:rsidP="0091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C3" w:rsidRPr="009107C3" w:rsidRDefault="009107C3" w:rsidP="0091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C3" w:rsidRPr="009B46F4" w:rsidRDefault="009107C3" w:rsidP="00BF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7C3" w:rsidRPr="009B46F4" w:rsidTr="00C650E9">
        <w:trPr>
          <w:gridAfter w:val="1"/>
          <w:wAfter w:w="15" w:type="dxa"/>
          <w:trHeight w:val="229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Default="009107C3" w:rsidP="0091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07C3" w:rsidRDefault="009107C3" w:rsidP="0091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76" w:rsidRDefault="00E51176" w:rsidP="0091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176" w:rsidRDefault="00E51176" w:rsidP="00910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C3" w:rsidRPr="009107C3" w:rsidRDefault="009107C3" w:rsidP="00E5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0E" w:rsidRPr="009B46F4" w:rsidRDefault="00CF3E0E" w:rsidP="00CF3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07C3" w:rsidRPr="009B46F4" w:rsidRDefault="009107C3" w:rsidP="00F9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7C3" w:rsidRPr="009B46F4" w:rsidTr="00C650E9">
        <w:trPr>
          <w:gridAfter w:val="1"/>
          <w:wAfter w:w="15" w:type="dxa"/>
          <w:trHeight w:val="229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Default="009107C3" w:rsidP="0091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964" w:rsidRDefault="00F91964" w:rsidP="00E5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64" w:rsidRDefault="00F91964" w:rsidP="00E5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C3" w:rsidRPr="009107C3" w:rsidRDefault="009107C3" w:rsidP="00E5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0E" w:rsidRPr="009B46F4" w:rsidRDefault="00CF3E0E" w:rsidP="00CF3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07C3" w:rsidRPr="009B46F4" w:rsidRDefault="009107C3" w:rsidP="00F9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7C3" w:rsidRPr="009B46F4" w:rsidRDefault="009107C3" w:rsidP="0091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B46F4" w:rsidRPr="009107C3" w:rsidRDefault="009B46F4" w:rsidP="001D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46F4" w:rsidRPr="009107C3" w:rsidSect="00CA4F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74AC3"/>
    <w:multiLevelType w:val="hybridMultilevel"/>
    <w:tmpl w:val="DE04DE8A"/>
    <w:lvl w:ilvl="0" w:tplc="8C9847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BD0"/>
    <w:rsid w:val="00052FE3"/>
    <w:rsid w:val="001C2DD9"/>
    <w:rsid w:val="001D3ACE"/>
    <w:rsid w:val="00317131"/>
    <w:rsid w:val="00522ABF"/>
    <w:rsid w:val="00564049"/>
    <w:rsid w:val="005E4BC3"/>
    <w:rsid w:val="006E0E98"/>
    <w:rsid w:val="0078207D"/>
    <w:rsid w:val="007A1050"/>
    <w:rsid w:val="0080110E"/>
    <w:rsid w:val="00844675"/>
    <w:rsid w:val="0086752A"/>
    <w:rsid w:val="009107C3"/>
    <w:rsid w:val="009B46F4"/>
    <w:rsid w:val="00A42E28"/>
    <w:rsid w:val="00A8064C"/>
    <w:rsid w:val="00AB6BD0"/>
    <w:rsid w:val="00B8471D"/>
    <w:rsid w:val="00BF24E4"/>
    <w:rsid w:val="00CA4F95"/>
    <w:rsid w:val="00CF3E0E"/>
    <w:rsid w:val="00DC4759"/>
    <w:rsid w:val="00E51176"/>
    <w:rsid w:val="00F9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3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Кашлев Андрей Михайлович</dc:creator>
  <cp:lastModifiedBy>Пользователь Windows</cp:lastModifiedBy>
  <cp:revision>5</cp:revision>
  <cp:lastPrinted>2023-10-09T13:10:00Z</cp:lastPrinted>
  <dcterms:created xsi:type="dcterms:W3CDTF">2024-05-17T12:21:00Z</dcterms:created>
  <dcterms:modified xsi:type="dcterms:W3CDTF">2024-06-06T08:32:00Z</dcterms:modified>
</cp:coreProperties>
</file>